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C5A5D" w:rsidR="002C5A5D" w:rsidP="002C5A5D" w:rsidRDefault="002C5A5D" w14:paraId="4F144DB5" w14:textId="77777777">
      <w:pPr>
        <w:rPr>
          <w:rFonts w:cstheme="minorHAnsi"/>
        </w:rPr>
      </w:pPr>
    </w:p>
    <w:p w:rsidRPr="002C5A5D" w:rsidR="002C5A5D" w:rsidP="1E5525AD" w:rsidRDefault="002C5A5D" w14:paraId="426F2758" w14:textId="51CACF3A">
      <w:pPr>
        <w:rPr>
          <w:rFonts w:cs="Calibri" w:cstheme="minorAscii"/>
        </w:rPr>
      </w:pPr>
      <w:r w:rsidRPr="1E5525AD" w:rsidR="002C5A5D">
        <w:rPr>
          <w:rFonts w:cs="Calibri" w:cstheme="minorAscii"/>
        </w:rPr>
        <w:t>Present were Fire Chief Fred Hertel</w:t>
      </w:r>
      <w:r w:rsidRPr="1E5525AD" w:rsidR="002C5A5D">
        <w:rPr>
          <w:rFonts w:cs="Calibri" w:cstheme="minorAscii"/>
        </w:rPr>
        <w:t xml:space="preserve">, </w:t>
      </w:r>
      <w:r w:rsidRPr="1E5525AD" w:rsidR="002C5A5D">
        <w:rPr>
          <w:rFonts w:cs="Calibri" w:cstheme="minorAscii"/>
        </w:rPr>
        <w:t xml:space="preserve">Adm. Asst. </w:t>
      </w:r>
      <w:r w:rsidRPr="1E5525AD" w:rsidR="002C5A5D">
        <w:rPr>
          <w:rFonts w:cs="Calibri" w:cstheme="minorAscii"/>
        </w:rPr>
        <w:t>Mariah Prescott</w:t>
      </w:r>
      <w:r w:rsidRPr="1E5525AD" w:rsidR="002C5A5D">
        <w:rPr>
          <w:rFonts w:cs="Calibri" w:cstheme="minorAscii"/>
        </w:rPr>
        <w:t xml:space="preserve">, Amber </w:t>
      </w:r>
      <w:r w:rsidRPr="1E5525AD" w:rsidR="002C5A5D">
        <w:rPr>
          <w:rFonts w:cs="Calibri" w:cstheme="minorAscii"/>
        </w:rPr>
        <w:t>Deibel</w:t>
      </w:r>
      <w:r w:rsidRPr="1E5525AD" w:rsidR="002C5A5D">
        <w:rPr>
          <w:rFonts w:cs="Calibri" w:cstheme="minorAscii"/>
        </w:rPr>
        <w:t xml:space="preserve"> (SFD), Susan Shepard (SW Polk</w:t>
      </w:r>
      <w:r w:rsidRPr="1E5525AD" w:rsidR="0FD6E96C">
        <w:rPr>
          <w:rFonts w:cs="Calibri" w:cstheme="minorAscii"/>
        </w:rPr>
        <w:t>)</w:t>
      </w:r>
      <w:r w:rsidRPr="1E5525AD" w:rsidR="002C5A5D">
        <w:rPr>
          <w:rFonts w:cs="Calibri" w:cstheme="minorAscii"/>
        </w:rPr>
        <w:t>, Art Hanson (WVFD).</w:t>
      </w:r>
    </w:p>
    <w:p w:rsidRPr="002C5A5D" w:rsidR="002C5A5D" w:rsidP="00265571" w:rsidRDefault="002C5A5D" w14:paraId="3E58C285" w14:textId="236AFB7F">
      <w:pPr>
        <w:rPr>
          <w:rFonts w:cstheme="minorHAnsi"/>
        </w:rPr>
      </w:pPr>
      <w:r w:rsidRPr="002C5A5D">
        <w:rPr>
          <w:rFonts w:cstheme="minorHAnsi"/>
        </w:rPr>
        <w:t xml:space="preserve">Guests: </w:t>
      </w:r>
      <w:r w:rsidRPr="002C5A5D">
        <w:rPr>
          <w:rFonts w:cstheme="minorHAnsi"/>
        </w:rPr>
        <w:t>Deputy Fire Chief Damon Schulze</w:t>
      </w:r>
    </w:p>
    <w:p w:rsidRPr="002C5A5D" w:rsidR="00423140" w:rsidP="7620D63E" w:rsidRDefault="002C5A5D" w14:paraId="1E477C36" w14:textId="2A159058">
      <w:pPr>
        <w:rPr>
          <w:rFonts w:cs="Calibri" w:cstheme="minorAscii"/>
        </w:rPr>
      </w:pPr>
      <w:r w:rsidRPr="7620D63E" w:rsidR="002C5A5D">
        <w:rPr>
          <w:rFonts w:cs="Calibri" w:cstheme="minorAscii"/>
        </w:rPr>
        <w:t>Susan Shepard opened the</w:t>
      </w:r>
      <w:r w:rsidRPr="7620D63E" w:rsidR="00265571">
        <w:rPr>
          <w:rFonts w:cs="Calibri" w:cstheme="minorAscii"/>
        </w:rPr>
        <w:t xml:space="preserve"> meeting</w:t>
      </w:r>
      <w:r w:rsidRPr="7620D63E" w:rsidR="6E64608D">
        <w:rPr>
          <w:rFonts w:cs="Calibri" w:cstheme="minorAscii"/>
        </w:rPr>
        <w:t xml:space="preserve"> at 4:01 PM.</w:t>
      </w:r>
    </w:p>
    <w:p w:rsidRPr="002C5A5D" w:rsidR="002C5A5D" w:rsidP="7620D63E" w:rsidRDefault="00265571" w14:paraId="7620D63E" w14:textId="4A36E88C">
      <w:pPr>
        <w:rPr>
          <w:rFonts w:cs="Calibri" w:cstheme="minorAscii"/>
        </w:rPr>
      </w:pPr>
      <w:r w:rsidRPr="7620D63E" w:rsidR="00265571">
        <w:rPr>
          <w:rFonts w:cs="Calibri" w:cstheme="minorAscii"/>
        </w:rPr>
        <w:t>Motion</w:t>
      </w:r>
      <w:r w:rsidRPr="7620D63E" w:rsidR="002C5A5D">
        <w:rPr>
          <w:rFonts w:cs="Calibri" w:cstheme="minorAscii"/>
        </w:rPr>
        <w:t xml:space="preserve">: </w:t>
      </w:r>
      <w:r w:rsidRPr="7620D63E" w:rsidR="6519B4FA">
        <w:rPr>
          <w:rFonts w:cs="Calibri" w:cstheme="minorAscii"/>
        </w:rPr>
        <w:t xml:space="preserve">Amber </w:t>
      </w:r>
      <w:r w:rsidR="002C5A5D">
        <w:rPr>
          <w:rFonts w:cstheme="minorHAnsi"/>
        </w:rPr>
        <w:tab/>
      </w:r>
      <w:r w:rsidR="002C5A5D">
        <w:rPr>
          <w:rFonts w:cstheme="minorHAnsi"/>
        </w:rPr>
        <w:tab/>
      </w:r>
      <w:r w:rsidRPr="7620D63E" w:rsidR="002C5A5D">
        <w:rPr>
          <w:rFonts w:cs="Calibri" w:cstheme="minorAscii"/>
        </w:rPr>
        <w:t xml:space="preserve">Second: </w:t>
      </w:r>
      <w:r w:rsidRPr="7620D63E" w:rsidR="6420C59D">
        <w:rPr>
          <w:rFonts w:cs="Calibri" w:cstheme="minorAscii"/>
        </w:rPr>
        <w:t xml:space="preserve">Art</w:t>
      </w:r>
      <w:r w:rsidR="002C5A5D">
        <w:rPr>
          <w:rFonts w:cstheme="minorHAnsi"/>
        </w:rPr>
        <w:br/>
      </w:r>
      <w:r w:rsidRPr="7620D63E" w:rsidR="002C5A5D">
        <w:rPr>
          <w:rFonts w:cs="Calibri" w:cstheme="minorAscii"/>
          <w:b w:val="1"/>
          <w:bCs w:val="1"/>
        </w:rPr>
        <w:t xml:space="preserve">Approval of minutes for </w:t>
      </w:r>
      <w:r w:rsidRPr="7620D63E" w:rsidR="78B44B0B">
        <w:rPr>
          <w:rFonts w:cs="Calibri" w:cstheme="minorAscii"/>
          <w:b w:val="1"/>
          <w:bCs w:val="1"/>
        </w:rPr>
        <w:t>December 12</w:t>
      </w:r>
      <w:r w:rsidRPr="7620D63E" w:rsidR="002C5A5D">
        <w:rPr>
          <w:rFonts w:cs="Calibri" w:cstheme="minorAscii"/>
          <w:b w:val="1"/>
          <w:bCs w:val="1"/>
        </w:rPr>
        <w:t xml:space="preserve">, </w:t>
      </w:r>
      <w:r w:rsidRPr="7620D63E" w:rsidR="002C5A5D">
        <w:rPr>
          <w:rFonts w:cs="Calibri" w:cstheme="minorAscii"/>
          <w:b w:val="1"/>
          <w:bCs w:val="1"/>
        </w:rPr>
        <w:t>2019</w:t>
      </w:r>
      <w:r w:rsidR="002C5A5D">
        <w:rPr>
          <w:rFonts w:cstheme="minorHAnsi"/>
        </w:rPr>
        <w:br/>
      </w:r>
      <w:r w:rsidRPr="7620D63E" w:rsidR="002C5A5D">
        <w:rPr>
          <w:rFonts w:cs="Calibri" w:cstheme="minorAscii"/>
        </w:rPr>
        <w:t>Motion passed.</w:t>
      </w:r>
    </w:p>
    <w:p w:rsidRPr="002C5A5D" w:rsidR="002C5A5D" w:rsidP="7620D63E" w:rsidRDefault="00265571" w14:paraId="6172ED6A" w14:textId="0D3D3DF2">
      <w:pPr>
        <w:pStyle w:val="Normal"/>
        <w:rPr>
          <w:rFonts w:cs="Calibri" w:cstheme="minorAscii"/>
        </w:rPr>
      </w:pPr>
      <w:r w:rsidRPr="7620D63E" w:rsidR="07E4C08C">
        <w:rPr>
          <w:rFonts w:cs="Calibri" w:cstheme="minorAscii"/>
        </w:rPr>
        <w:t>Discussion of physical agility requirements as one candidate did not pass the physical ag</w:t>
      </w:r>
      <w:r w:rsidRPr="7620D63E" w:rsidR="4773498A">
        <w:rPr>
          <w:rFonts w:cs="Calibri" w:cstheme="minorAscii"/>
        </w:rPr>
        <w:t>ility testing.</w:t>
      </w:r>
      <w:r w:rsidRPr="7620D63E" w:rsidR="07E4C08C">
        <w:rPr>
          <w:rFonts w:cs="Calibri" w:cstheme="minorAscii"/>
        </w:rPr>
        <w:t xml:space="preserve"> </w:t>
      </w:r>
      <w:r w:rsidRPr="7620D63E" w:rsidR="5D3F52FF">
        <w:rPr>
          <w:rFonts w:cs="Calibri" w:cstheme="minorAscii"/>
        </w:rPr>
        <w:t xml:space="preserve">Questions were not changed compared to the last assessment center, as it was decided that the questions were appropriate. </w:t>
      </w:r>
      <w:r w:rsidRPr="7620D63E" w:rsidR="6F0623E1">
        <w:rPr>
          <w:rFonts w:cs="Calibri" w:cstheme="minorAscii"/>
        </w:rPr>
        <w:t>The medical portion of the test was more c</w:t>
      </w:r>
      <w:r w:rsidRPr="7620D63E" w:rsidR="5D3F52FF">
        <w:rPr>
          <w:rFonts w:cs="Calibri" w:cstheme="minorAscii"/>
        </w:rPr>
        <w:t xml:space="preserve">ustomer service </w:t>
      </w:r>
      <w:r w:rsidRPr="7620D63E" w:rsidR="08890CD0">
        <w:rPr>
          <w:rFonts w:cs="Calibri" w:cstheme="minorAscii"/>
        </w:rPr>
        <w:t>driven to ensure that the bedside man</w:t>
      </w:r>
      <w:r w:rsidRPr="7620D63E" w:rsidR="27DC7815">
        <w:rPr>
          <w:rFonts w:cs="Calibri" w:cstheme="minorAscii"/>
        </w:rPr>
        <w:t>ner is appropriate</w:t>
      </w:r>
      <w:r w:rsidRPr="7620D63E" w:rsidR="5AE3B977">
        <w:rPr>
          <w:rFonts w:cs="Calibri" w:cstheme="minorAscii"/>
        </w:rPr>
        <w:t xml:space="preserve"> no matter the behavior of the patient,</w:t>
      </w:r>
      <w:r w:rsidRPr="7620D63E" w:rsidR="27DC7815">
        <w:rPr>
          <w:rFonts w:cs="Calibri" w:cstheme="minorAscii"/>
        </w:rPr>
        <w:t xml:space="preserve"> </w:t>
      </w:r>
      <w:r w:rsidRPr="7620D63E" w:rsidR="27DC7815">
        <w:rPr>
          <w:rFonts w:cs="Calibri" w:cstheme="minorAscii"/>
        </w:rPr>
        <w:t xml:space="preserve">in addition to the medical ability. </w:t>
      </w:r>
    </w:p>
    <w:p w:rsidRPr="002C5A5D" w:rsidR="00265571" w:rsidP="00265571" w:rsidRDefault="00265571" w14:paraId="79523383" w14:textId="618F10BD">
      <w:pPr>
        <w:rPr>
          <w:rFonts w:cstheme="minorHAnsi"/>
          <w:b/>
          <w:bCs/>
        </w:rPr>
      </w:pPr>
      <w:r w:rsidRPr="7620D63E" w:rsidR="00265571">
        <w:rPr>
          <w:rFonts w:cs="Calibri" w:cstheme="minorAscii"/>
          <w:b w:val="1"/>
          <w:bCs w:val="1"/>
        </w:rPr>
        <w:t>Approval of FF/P List</w:t>
      </w:r>
    </w:p>
    <w:p w:rsidRPr="002C5A5D" w:rsidR="007675AD" w:rsidP="7620D63E" w:rsidRDefault="007675AD" w14:paraId="0C832255" w14:textId="5501FB8C">
      <w:pPr>
        <w:rPr>
          <w:rFonts w:cs="Calibri" w:cstheme="minorAscii"/>
        </w:rPr>
      </w:pPr>
      <w:r w:rsidRPr="7620D63E" w:rsidR="007675AD">
        <w:rPr>
          <w:rFonts w:cs="Calibri" w:cstheme="minorAscii"/>
        </w:rPr>
        <w:t>Motion</w:t>
      </w:r>
      <w:r w:rsidRPr="7620D63E" w:rsidR="007675AD">
        <w:rPr>
          <w:rFonts w:cs="Calibri" w:cstheme="minorAscii"/>
        </w:rPr>
        <w:t xml:space="preserve">:</w:t>
      </w:r>
      <w:r w:rsidRPr="7620D63E" w:rsidR="37D224EE">
        <w:rPr>
          <w:rFonts w:cs="Calibri" w:cstheme="minorAscii"/>
        </w:rPr>
        <w:t xml:space="preserve"> </w:t>
      </w:r>
      <w:r w:rsidRPr="7620D63E" w:rsidR="007675AD">
        <w:rPr>
          <w:rFonts w:cs="Calibri" w:cstheme="minorAscii"/>
        </w:rPr>
        <w:t xml:space="preserve"> </w:t>
      </w:r>
      <w:r w:rsidRPr="7620D63E" w:rsidR="4EF5F886">
        <w:rPr>
          <w:rFonts w:cs="Calibri" w:cstheme="minorAscii"/>
        </w:rPr>
        <w:t xml:space="preserve">Art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7620D63E" w:rsidR="007675AD">
        <w:rPr>
          <w:rFonts w:cs="Calibri" w:cstheme="minorAscii"/>
        </w:rPr>
        <w:t xml:space="preserve">Second: </w:t>
      </w:r>
      <w:r w:rsidRPr="7620D63E" w:rsidR="0D37EB50">
        <w:rPr>
          <w:rFonts w:cs="Calibri" w:cstheme="minorAscii"/>
        </w:rPr>
        <w:t xml:space="preserve">Amber</w:t>
      </w:r>
      <w:r>
        <w:rPr>
          <w:rFonts w:cstheme="minorHAnsi"/>
        </w:rPr>
        <w:br/>
      </w:r>
      <w:r w:rsidRPr="7620D63E" w:rsidR="007675AD">
        <w:rPr>
          <w:rFonts w:cs="Calibri" w:cstheme="minorAscii"/>
          <w:b w:val="1"/>
          <w:bCs w:val="1"/>
        </w:rPr>
        <w:t xml:space="preserve">Approval of </w:t>
      </w:r>
      <w:r w:rsidRPr="7620D63E" w:rsidR="007675AD">
        <w:rPr>
          <w:rFonts w:cs="Calibri" w:cstheme="minorAscii"/>
          <w:b w:val="1"/>
          <w:bCs w:val="1"/>
        </w:rPr>
        <w:t>FF/Paramedic list.</w:t>
      </w:r>
      <w:r>
        <w:rPr>
          <w:rFonts w:cstheme="minorHAnsi"/>
        </w:rPr>
        <w:br/>
      </w:r>
      <w:r w:rsidRPr="7620D63E" w:rsidR="007675AD">
        <w:rPr>
          <w:rFonts w:cs="Calibri" w:cstheme="minorAscii"/>
        </w:rPr>
        <w:t>Motion passed.</w:t>
      </w:r>
    </w:p>
    <w:p w:rsidRPr="007675AD" w:rsidR="00423140" w:rsidP="7620D63E" w:rsidRDefault="007675AD" w14:paraId="1CCD5A2B" w14:textId="0A1B84E5">
      <w:pPr>
        <w:rPr>
          <w:rFonts w:cs="Calibri" w:cstheme="minorAscii"/>
          <w:b w:val="1"/>
          <w:bCs w:val="1"/>
        </w:rPr>
      </w:pPr>
      <w:r w:rsidRPr="7620D63E" w:rsidR="007675AD">
        <w:rPr>
          <w:rFonts w:cs="Calibri" w:cstheme="minorAscii"/>
          <w:b w:val="1"/>
          <w:bCs w:val="1"/>
        </w:rPr>
        <w:t>Fire Chief Hertel c</w:t>
      </w:r>
      <w:r w:rsidRPr="7620D63E" w:rsidR="00423140">
        <w:rPr>
          <w:rFonts w:cs="Calibri" w:cstheme="minorAscii"/>
          <w:b w:val="1"/>
          <w:bCs w:val="1"/>
        </w:rPr>
        <w:t>all</w:t>
      </w:r>
      <w:r w:rsidRPr="7620D63E" w:rsidR="007675AD">
        <w:rPr>
          <w:rFonts w:cs="Calibri" w:cstheme="minorAscii"/>
          <w:b w:val="1"/>
          <w:bCs w:val="1"/>
        </w:rPr>
        <w:t>ed</w:t>
      </w:r>
      <w:r w:rsidRPr="7620D63E" w:rsidR="00423140">
        <w:rPr>
          <w:rFonts w:cs="Calibri" w:cstheme="minorAscii"/>
          <w:b w:val="1"/>
          <w:bCs w:val="1"/>
        </w:rPr>
        <w:t xml:space="preserve"> for </w:t>
      </w:r>
      <w:r w:rsidRPr="7620D63E" w:rsidR="5D61C223">
        <w:rPr>
          <w:rFonts w:cs="Calibri" w:cstheme="minorAscii"/>
          <w:b w:val="1"/>
          <w:bCs w:val="1"/>
        </w:rPr>
        <w:t xml:space="preserve">all </w:t>
      </w:r>
      <w:r w:rsidRPr="7620D63E" w:rsidR="00423140">
        <w:rPr>
          <w:rFonts w:cs="Calibri" w:cstheme="minorAscii"/>
          <w:b w:val="1"/>
          <w:bCs w:val="1"/>
        </w:rPr>
        <w:t>names from the list</w:t>
      </w:r>
      <w:r w:rsidRPr="7620D63E" w:rsidR="007675AD">
        <w:rPr>
          <w:rFonts w:cs="Calibri" w:cstheme="minorAscii"/>
          <w:b w:val="1"/>
          <w:bCs w:val="1"/>
        </w:rPr>
        <w:t>.</w:t>
      </w:r>
      <w:r>
        <w:br/>
      </w:r>
      <w:r w:rsidRPr="7620D63E" w:rsidR="00423140">
        <w:rPr>
          <w:rFonts w:cs="Calibri" w:cstheme="minorAscii"/>
          <w:b w:val="1"/>
          <w:bCs w:val="1"/>
        </w:rPr>
        <w:t>Unanimous approval</w:t>
      </w:r>
    </w:p>
    <w:p w:rsidRPr="002C5A5D" w:rsidR="00686E93" w:rsidP="7620D63E" w:rsidRDefault="00686E93" w14:paraId="6EF7184C" w14:textId="6DB2F09A">
      <w:pPr>
        <w:rPr>
          <w:rFonts w:cs="Calibri" w:cstheme="minorAscii"/>
          <w:b w:val="1"/>
          <w:bCs w:val="1"/>
        </w:rPr>
      </w:pPr>
      <w:r w:rsidRPr="7620D63E" w:rsidR="007675AD">
        <w:rPr>
          <w:rFonts w:cs="Calibri" w:cstheme="minorAscii"/>
          <w:b w:val="1"/>
          <w:bCs w:val="1"/>
        </w:rPr>
        <w:t>Fire Chief Hertel called</w:t>
      </w:r>
      <w:r w:rsidRPr="7620D63E" w:rsidR="007675AD">
        <w:rPr>
          <w:rFonts w:cs="Calibri" w:cstheme="minorAscii"/>
          <w:b w:val="1"/>
          <w:bCs w:val="1"/>
        </w:rPr>
        <w:t xml:space="preserve"> to</w:t>
      </w:r>
      <w:r w:rsidRPr="7620D63E" w:rsidR="00423140">
        <w:rPr>
          <w:rFonts w:cs="Calibri" w:cstheme="minorAscii"/>
          <w:b w:val="1"/>
          <w:bCs w:val="1"/>
        </w:rPr>
        <w:t xml:space="preserve"> exhaust list.</w:t>
      </w:r>
      <w:r>
        <w:br/>
      </w:r>
      <w:r w:rsidRPr="7620D63E" w:rsidR="00423140">
        <w:rPr>
          <w:rFonts w:cs="Calibri" w:cstheme="minorAscii"/>
          <w:b w:val="1"/>
          <w:bCs w:val="1"/>
        </w:rPr>
        <w:t>Unanimous approval.</w:t>
      </w:r>
    </w:p>
    <w:p w:rsidRPr="002C5A5D" w:rsidR="00686E93" w:rsidP="7620D63E" w:rsidRDefault="00686E93" w14:paraId="140D6742" w14:textId="73E56631">
      <w:pPr>
        <w:rPr>
          <w:rFonts w:cs="Calibri" w:cstheme="minorAscii"/>
          <w:b w:val="1"/>
          <w:bCs w:val="1"/>
        </w:rPr>
      </w:pPr>
      <w:r w:rsidRPr="7620D63E" w:rsidR="007675AD">
        <w:rPr>
          <w:rFonts w:cs="Calibri" w:cstheme="minorAscii"/>
          <w:b w:val="1"/>
          <w:bCs w:val="1"/>
        </w:rPr>
        <w:t xml:space="preserve">Fire Chief Hertel called </w:t>
      </w:r>
      <w:r w:rsidRPr="7620D63E" w:rsidR="00686E93">
        <w:rPr>
          <w:rFonts w:cs="Calibri" w:cstheme="minorAscii"/>
          <w:b w:val="1"/>
          <w:bCs w:val="1"/>
        </w:rPr>
        <w:t>to start a new list.</w:t>
      </w:r>
      <w:r>
        <w:br/>
      </w:r>
      <w:r w:rsidRPr="7620D63E" w:rsidR="00686E93">
        <w:rPr>
          <w:rFonts w:cs="Calibri" w:cstheme="minorAscii"/>
          <w:b w:val="1"/>
          <w:bCs w:val="1"/>
        </w:rPr>
        <w:t>Unanimous approval.</w:t>
      </w:r>
    </w:p>
    <w:p w:rsidR="00F6756F" w:rsidP="7620D63E" w:rsidRDefault="00F6756F" w14:paraId="70E65BE0" w14:textId="7F0DA7FB">
      <w:pPr>
        <w:rPr>
          <w:rFonts w:cs="Calibri" w:cstheme="minorAscii"/>
          <w:b w:val="1"/>
          <w:bCs w:val="1"/>
        </w:rPr>
      </w:pPr>
      <w:r w:rsidRPr="7620D63E" w:rsidR="00F6756F">
        <w:rPr>
          <w:rFonts w:cs="Calibri" w:cstheme="minorAscii"/>
          <w:b w:val="1"/>
          <w:bCs w:val="1"/>
        </w:rPr>
        <w:t xml:space="preserve">Meeting adjourned </w:t>
      </w:r>
      <w:r w:rsidRPr="7620D63E" w:rsidR="007675AD">
        <w:rPr>
          <w:rFonts w:cs="Calibri" w:cstheme="minorAscii"/>
          <w:b w:val="1"/>
          <w:bCs w:val="1"/>
        </w:rPr>
        <w:t xml:space="preserve">at </w:t>
      </w:r>
      <w:r w:rsidRPr="7620D63E" w:rsidR="00F6756F">
        <w:rPr>
          <w:rFonts w:cs="Calibri" w:cstheme="minorAscii"/>
          <w:b w:val="1"/>
          <w:bCs w:val="1"/>
        </w:rPr>
        <w:t>4:</w:t>
      </w:r>
      <w:r w:rsidRPr="7620D63E" w:rsidR="5F4B80E6">
        <w:rPr>
          <w:rFonts w:cs="Calibri" w:cstheme="minorAscii"/>
          <w:b w:val="1"/>
          <w:bCs w:val="1"/>
        </w:rPr>
        <w:t>20 p</w:t>
      </w:r>
      <w:r w:rsidRPr="7620D63E" w:rsidR="007675AD">
        <w:rPr>
          <w:rFonts w:cs="Calibri" w:cstheme="minorAscii"/>
          <w:b w:val="1"/>
          <w:bCs w:val="1"/>
        </w:rPr>
        <w:t>m</w:t>
      </w:r>
      <w:r w:rsidRPr="7620D63E" w:rsidR="00F6756F">
        <w:rPr>
          <w:rFonts w:cs="Calibri" w:cstheme="minorAscii"/>
          <w:b w:val="1"/>
          <w:bCs w:val="1"/>
        </w:rPr>
        <w:t>.</w:t>
      </w:r>
    </w:p>
    <w:p w:rsidR="7620D63E" w:rsidP="7620D63E" w:rsidRDefault="7620D63E" w14:paraId="1FA72CBE" w14:textId="3C7705B7">
      <w:pPr>
        <w:pStyle w:val="Normal"/>
        <w:rPr>
          <w:rFonts w:cs="Calibri" w:cstheme="minorAscii"/>
          <w:b w:val="1"/>
          <w:bCs w:val="1"/>
        </w:rPr>
      </w:pPr>
    </w:p>
    <w:p w:rsidRPr="007675AD" w:rsidR="007675AD" w:rsidP="00423140" w:rsidRDefault="007675AD" w14:paraId="2EB14E9F" w14:textId="27C6066F">
      <w:pPr>
        <w:rPr>
          <w:rFonts w:cstheme="minorHAnsi"/>
        </w:rPr>
      </w:pPr>
      <w:r w:rsidRPr="007675AD">
        <w:rPr>
          <w:rFonts w:cstheme="minorHAnsi"/>
        </w:rPr>
        <w:t>Respectfully submitted,</w:t>
      </w:r>
    </w:p>
    <w:p w:rsidRPr="007675AD" w:rsidR="007675AD" w:rsidP="00423140" w:rsidRDefault="007675AD" w14:paraId="72F19063" w14:textId="77777777">
      <w:pPr>
        <w:rPr>
          <w:rFonts w:cstheme="minorHAnsi"/>
        </w:rPr>
      </w:pPr>
    </w:p>
    <w:p w:rsidRPr="007675AD" w:rsidR="007675AD" w:rsidP="00423140" w:rsidRDefault="007675AD" w14:paraId="0987C5F0" w14:textId="219E769B">
      <w:pPr>
        <w:rPr>
          <w:rFonts w:cstheme="minorHAnsi"/>
        </w:rPr>
      </w:pPr>
      <w:r w:rsidRPr="007675AD">
        <w:rPr>
          <w:rFonts w:cstheme="minorHAnsi"/>
        </w:rPr>
        <w:t>Mariah Prescott</w:t>
      </w:r>
    </w:p>
    <w:p w:rsidRPr="002C5A5D" w:rsidR="00423140" w:rsidP="00423140" w:rsidRDefault="00423140" w14:paraId="7DAFC867" w14:textId="5BA81765">
      <w:pPr>
        <w:rPr>
          <w:rFonts w:cstheme="minorHAnsi"/>
        </w:rPr>
      </w:pPr>
    </w:p>
    <w:p w:rsidRPr="002C5A5D" w:rsidR="00423140" w:rsidP="00423140" w:rsidRDefault="00423140" w14:paraId="5A9660D2" w14:textId="77777777">
      <w:pPr>
        <w:rPr>
          <w:rFonts w:cstheme="minorHAnsi"/>
        </w:rPr>
      </w:pPr>
    </w:p>
    <w:sectPr w:rsidRPr="002C5A5D" w:rsidR="00423140">
      <w:head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A5D" w:rsidP="002C5A5D" w:rsidRDefault="002C5A5D" w14:paraId="691F4F76" w14:textId="77777777">
      <w:pPr>
        <w:spacing w:after="0" w:line="240" w:lineRule="auto"/>
      </w:pPr>
      <w:r>
        <w:separator/>
      </w:r>
    </w:p>
  </w:endnote>
  <w:endnote w:type="continuationSeparator" w:id="0">
    <w:p w:rsidR="002C5A5D" w:rsidP="002C5A5D" w:rsidRDefault="002C5A5D" w14:paraId="7DFAA1E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A5D" w:rsidP="002C5A5D" w:rsidRDefault="002C5A5D" w14:paraId="025C32AD" w14:textId="77777777">
      <w:pPr>
        <w:spacing w:after="0" w:line="240" w:lineRule="auto"/>
      </w:pPr>
      <w:r>
        <w:separator/>
      </w:r>
    </w:p>
  </w:footnote>
  <w:footnote w:type="continuationSeparator" w:id="0">
    <w:p w:rsidR="002C5A5D" w:rsidP="002C5A5D" w:rsidRDefault="002C5A5D" w14:paraId="546936C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A5D" w:rsidP="002C5A5D" w:rsidRDefault="002C5A5D" w14:paraId="45A9E44A" w14:textId="42F6CF25">
    <w:pPr>
      <w:pStyle w:val="Header"/>
      <w:jc w:val="center"/>
    </w:pPr>
    <w:r>
      <w:t>Sheridan/SW Polk/West Valley Fire Districts</w:t>
    </w:r>
  </w:p>
  <w:p w:rsidR="002C5A5D" w:rsidP="002C5A5D" w:rsidRDefault="002C5A5D" w14:paraId="1175864D" w14:textId="5B9D8050">
    <w:pPr>
      <w:pStyle w:val="Header"/>
      <w:jc w:val="center"/>
    </w:pPr>
    <w:r>
      <w:t>Civil Service Commission Meeting</w:t>
    </w:r>
  </w:p>
  <w:p w:rsidR="002C5A5D" w:rsidP="002C5A5D" w:rsidRDefault="002C5A5D" w14:paraId="4450534E" w14:textId="66FAB7E8">
    <w:pPr>
      <w:pStyle w:val="Header"/>
      <w:jc w:val="center"/>
    </w:pPr>
    <w:r>
      <w:t>December 11, 2019 4:00 PM</w:t>
    </w:r>
  </w:p>
  <w:p w:rsidR="002C5A5D" w:rsidP="002C5A5D" w:rsidRDefault="002C5A5D" w14:paraId="3B6E35D2" w14:textId="6D017364">
    <w:pPr>
      <w:pStyle w:val="Header"/>
      <w:jc w:val="center"/>
    </w:pPr>
    <w:r>
      <w:t>Sheridan Fire Station</w:t>
    </w:r>
  </w:p>
  <w:p w:rsidR="002C5A5D" w:rsidP="002C5A5D" w:rsidRDefault="002C5A5D" w14:paraId="759367FE" w14:textId="330973C2">
    <w:pPr>
      <w:pStyle w:val="Header"/>
      <w:jc w:val="center"/>
    </w:pPr>
    <w:r>
      <w:t>230 SW Mill St. Sheridan, Oregon 97378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E26D6"/>
    <w:multiLevelType w:val="hybridMultilevel"/>
    <w:tmpl w:val="1B1EC7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0C15B1A"/>
    <w:multiLevelType w:val="hybridMultilevel"/>
    <w:tmpl w:val="6EA669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71"/>
    <w:rsid w:val="00265571"/>
    <w:rsid w:val="002C03CD"/>
    <w:rsid w:val="002C5A5D"/>
    <w:rsid w:val="00423140"/>
    <w:rsid w:val="0043ED15"/>
    <w:rsid w:val="00686E93"/>
    <w:rsid w:val="007675AD"/>
    <w:rsid w:val="007D4C64"/>
    <w:rsid w:val="00EE71C1"/>
    <w:rsid w:val="00F6756F"/>
    <w:rsid w:val="02412770"/>
    <w:rsid w:val="07E4C08C"/>
    <w:rsid w:val="08890CD0"/>
    <w:rsid w:val="08BBE24F"/>
    <w:rsid w:val="0D37EB50"/>
    <w:rsid w:val="0FD6E96C"/>
    <w:rsid w:val="14303B8B"/>
    <w:rsid w:val="1C522FD7"/>
    <w:rsid w:val="1E5525AD"/>
    <w:rsid w:val="202D5454"/>
    <w:rsid w:val="238F7F45"/>
    <w:rsid w:val="25D60166"/>
    <w:rsid w:val="27DC7815"/>
    <w:rsid w:val="2AE94FB8"/>
    <w:rsid w:val="2D615560"/>
    <w:rsid w:val="37D224EE"/>
    <w:rsid w:val="3DCAA009"/>
    <w:rsid w:val="41323A0D"/>
    <w:rsid w:val="42B3B393"/>
    <w:rsid w:val="45D820CE"/>
    <w:rsid w:val="470AFC05"/>
    <w:rsid w:val="4773498A"/>
    <w:rsid w:val="4C713C96"/>
    <w:rsid w:val="4D475F2B"/>
    <w:rsid w:val="4EF5F886"/>
    <w:rsid w:val="4F82D3C8"/>
    <w:rsid w:val="56A89961"/>
    <w:rsid w:val="575CDBE3"/>
    <w:rsid w:val="5AE3B977"/>
    <w:rsid w:val="5BA7C2A8"/>
    <w:rsid w:val="5D3F52FF"/>
    <w:rsid w:val="5D61C223"/>
    <w:rsid w:val="5F4B80E6"/>
    <w:rsid w:val="632D8E03"/>
    <w:rsid w:val="633E2558"/>
    <w:rsid w:val="6420C59D"/>
    <w:rsid w:val="64C4F359"/>
    <w:rsid w:val="6519B4FA"/>
    <w:rsid w:val="69230D33"/>
    <w:rsid w:val="6BDDCAAB"/>
    <w:rsid w:val="6E64608D"/>
    <w:rsid w:val="6F0623E1"/>
    <w:rsid w:val="70A058EB"/>
    <w:rsid w:val="73D870D7"/>
    <w:rsid w:val="7512EECF"/>
    <w:rsid w:val="7620D63E"/>
    <w:rsid w:val="78B44B0B"/>
    <w:rsid w:val="7B37F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544CA"/>
  <w15:chartTrackingRefBased/>
  <w15:docId w15:val="{A115EDA3-C2C5-4EE0-BD83-9C4F40E24B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5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5A5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C5A5D"/>
  </w:style>
  <w:style w:type="paragraph" w:styleId="Footer">
    <w:name w:val="footer"/>
    <w:basedOn w:val="Normal"/>
    <w:link w:val="FooterChar"/>
    <w:uiPriority w:val="99"/>
    <w:unhideWhenUsed/>
    <w:rsid w:val="002C5A5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C5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7BCA6C975AA1459D212554EFB4343B" ma:contentTypeVersion="12" ma:contentTypeDescription="Create a new document." ma:contentTypeScope="" ma:versionID="3ab3e16b3ca97f5978cba96d3d355c19">
  <xsd:schema xmlns:xsd="http://www.w3.org/2001/XMLSchema" xmlns:xs="http://www.w3.org/2001/XMLSchema" xmlns:p="http://schemas.microsoft.com/office/2006/metadata/properties" xmlns:ns2="7622e693-4f48-4edb-bbdc-fa5d1f294701" xmlns:ns3="e228bcd9-077d-46ce-8f33-4cbe174c6c9c" targetNamespace="http://schemas.microsoft.com/office/2006/metadata/properties" ma:root="true" ma:fieldsID="bf49431cbc86e09713fe86221ed8e4fe" ns2:_="" ns3:_="">
    <xsd:import namespace="7622e693-4f48-4edb-bbdc-fa5d1f294701"/>
    <xsd:import namespace="e228bcd9-077d-46ce-8f33-4cbe174c6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2e693-4f48-4edb-bbdc-fa5d1f294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8bcd9-077d-46ce-8f33-4cbe174c6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C65618-1EFF-4768-A3E6-6D4A71627861}"/>
</file>

<file path=customXml/itemProps2.xml><?xml version="1.0" encoding="utf-8"?>
<ds:datastoreItem xmlns:ds="http://schemas.openxmlformats.org/officeDocument/2006/customXml" ds:itemID="{AC173EFA-A878-44BA-84DA-8961CAFE8693}"/>
</file>

<file path=customXml/itemProps3.xml><?xml version="1.0" encoding="utf-8"?>
<ds:datastoreItem xmlns:ds="http://schemas.openxmlformats.org/officeDocument/2006/customXml" ds:itemID="{3E07ACFB-57AB-4DF8-9BDF-C1A2355B361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Mariah Krause</dc:creator>
  <keywords/>
  <dc:description/>
  <lastModifiedBy>Mariah Prescott</lastModifiedBy>
  <revision>6</revision>
  <dcterms:created xsi:type="dcterms:W3CDTF">2019-12-12T00:04:00.0000000Z</dcterms:created>
  <dcterms:modified xsi:type="dcterms:W3CDTF">2020-01-31T00:21:31.2993788Z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0x010100C87BCA6C975AA1459D212554EFB4343B</vt:lpwstr>
  </property>
</Properties>
</file>